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11C7C" w14:textId="77777777" w:rsidR="00525E51" w:rsidRPr="00D106D1" w:rsidRDefault="00525E51" w:rsidP="00525E51">
      <w:pPr>
        <w:rPr>
          <w:b/>
          <w:bCs/>
        </w:rPr>
      </w:pPr>
      <w:hyperlink r:id="rId4" w:history="1">
        <w:r w:rsidRPr="007D32F0">
          <w:rPr>
            <w:rStyle w:val="Hipercze"/>
            <w:b/>
            <w:bCs/>
          </w:rPr>
          <w:t>Urząd Miejski w Białymstoku</w:t>
        </w:r>
      </w:hyperlink>
    </w:p>
    <w:p w14:paraId="68336748" w14:textId="4D4110C6" w:rsidR="00525E51" w:rsidRDefault="004E77DE" w:rsidP="00525E51">
      <w:r w:rsidRPr="004E77DE">
        <w:t>W dniu publikacji materiału urząd nie prowadził naboru na żadne stanowisko.</w:t>
      </w:r>
    </w:p>
    <w:p w14:paraId="190BC2DF" w14:textId="77777777" w:rsidR="00882CD0" w:rsidRPr="004E77DE" w:rsidRDefault="00882CD0" w:rsidP="00525E51"/>
    <w:p w14:paraId="170E3177" w14:textId="77777777" w:rsidR="00525E51" w:rsidRPr="00D106D1" w:rsidRDefault="00525E51" w:rsidP="00525E51">
      <w:pPr>
        <w:rPr>
          <w:b/>
          <w:bCs/>
        </w:rPr>
      </w:pPr>
      <w:hyperlink r:id="rId5" w:history="1">
        <w:r w:rsidRPr="007D32F0">
          <w:rPr>
            <w:rStyle w:val="Hipercze"/>
            <w:b/>
            <w:bCs/>
          </w:rPr>
          <w:t xml:space="preserve">Urząd Miejski </w:t>
        </w:r>
        <w:r w:rsidRPr="007D32F0">
          <w:rPr>
            <w:rStyle w:val="Hipercze"/>
            <w:b/>
            <w:bCs/>
          </w:rPr>
          <w:t>w</w:t>
        </w:r>
        <w:r w:rsidRPr="007D32F0">
          <w:rPr>
            <w:rStyle w:val="Hipercze"/>
            <w:b/>
            <w:bCs/>
          </w:rPr>
          <w:t xml:space="preserve"> Bydgoszczy</w:t>
        </w:r>
      </w:hyperlink>
    </w:p>
    <w:p w14:paraId="1A63CF53" w14:textId="7DB12D7C" w:rsidR="00525E51" w:rsidRDefault="004E77DE" w:rsidP="00525E51">
      <w:r>
        <w:t>W dniu publikacji materiału urząd nie prowadził naboru na żadne stanowisko.</w:t>
      </w:r>
    </w:p>
    <w:p w14:paraId="68B011C1" w14:textId="77777777" w:rsidR="00882CD0" w:rsidRDefault="00882CD0" w:rsidP="00525E51"/>
    <w:p w14:paraId="678E423B" w14:textId="77777777" w:rsidR="00525E51" w:rsidRDefault="00525E51" w:rsidP="00525E51">
      <w:hyperlink r:id="rId6" w:history="1">
        <w:r w:rsidRPr="007D32F0">
          <w:rPr>
            <w:rStyle w:val="Hipercze"/>
            <w:b/>
            <w:bCs/>
          </w:rPr>
          <w:t>Urząd Miejsk</w:t>
        </w:r>
        <w:r w:rsidRPr="007D32F0">
          <w:rPr>
            <w:rStyle w:val="Hipercze"/>
            <w:b/>
            <w:bCs/>
          </w:rPr>
          <w:t>i</w:t>
        </w:r>
        <w:r w:rsidRPr="007D32F0">
          <w:rPr>
            <w:rStyle w:val="Hipercze"/>
            <w:b/>
            <w:bCs/>
          </w:rPr>
          <w:t xml:space="preserve"> w </w:t>
        </w:r>
        <w:r w:rsidRPr="007D32F0">
          <w:rPr>
            <w:rStyle w:val="Hipercze"/>
            <w:b/>
            <w:bCs/>
          </w:rPr>
          <w:t>G</w:t>
        </w:r>
        <w:r w:rsidRPr="007D32F0">
          <w:rPr>
            <w:rStyle w:val="Hipercze"/>
            <w:b/>
            <w:bCs/>
          </w:rPr>
          <w:t>d</w:t>
        </w:r>
        <w:r w:rsidRPr="007D32F0">
          <w:rPr>
            <w:rStyle w:val="Hipercze"/>
            <w:b/>
            <w:bCs/>
          </w:rPr>
          <w:t>ańsku</w:t>
        </w:r>
      </w:hyperlink>
    </w:p>
    <w:p w14:paraId="36C0C1E6" w14:textId="61309451" w:rsidR="004E77DE" w:rsidRPr="004E77DE" w:rsidRDefault="004E77DE" w:rsidP="00525E51">
      <w:pPr>
        <w:rPr>
          <w:b/>
          <w:bCs/>
        </w:rPr>
      </w:pPr>
      <w:r w:rsidRPr="004E77DE">
        <w:rPr>
          <w:b/>
          <w:bCs/>
        </w:rPr>
        <w:t>Podinspektor w Wydziale Komunikacji</w:t>
      </w:r>
    </w:p>
    <w:p w14:paraId="448DD7EE" w14:textId="197240DA" w:rsidR="004E77DE" w:rsidRDefault="004E77DE" w:rsidP="00525E51">
      <w:r>
        <w:t xml:space="preserve">Termin składania dokumentów: 31.08.2026 </w:t>
      </w:r>
    </w:p>
    <w:p w14:paraId="4A0B83D9" w14:textId="6875A000" w:rsidR="004E77DE" w:rsidRPr="004E77DE" w:rsidRDefault="004E77DE" w:rsidP="00525E51">
      <w:pPr>
        <w:rPr>
          <w:b/>
          <w:bCs/>
        </w:rPr>
      </w:pPr>
      <w:r w:rsidRPr="004E77DE">
        <w:rPr>
          <w:b/>
          <w:bCs/>
        </w:rPr>
        <w:t>Podinspektor w Wydziale Komunikacji</w:t>
      </w:r>
    </w:p>
    <w:p w14:paraId="15CFD904" w14:textId="214BB854" w:rsidR="004E77DE" w:rsidRDefault="004E77DE" w:rsidP="00525E51">
      <w:r>
        <w:t>Termin składania dokumentów: 31.08.2026</w:t>
      </w:r>
    </w:p>
    <w:p w14:paraId="09F682C2" w14:textId="3388217F" w:rsidR="004E77DE" w:rsidRPr="004E77DE" w:rsidRDefault="004E77DE" w:rsidP="00525E51">
      <w:pPr>
        <w:rPr>
          <w:b/>
          <w:bCs/>
        </w:rPr>
      </w:pPr>
      <w:r w:rsidRPr="004E77DE">
        <w:rPr>
          <w:b/>
          <w:bCs/>
        </w:rPr>
        <w:t>Podinspektor/Inspektor/Starszy inspektor/Główny specjalista w Biurze Architekta Miasta</w:t>
      </w:r>
    </w:p>
    <w:p w14:paraId="46D089F7" w14:textId="1B160DBE" w:rsidR="004E77DE" w:rsidRDefault="004E77DE" w:rsidP="00525E51">
      <w:r>
        <w:t>Termin składania dokumentów: 31.08.2026</w:t>
      </w:r>
    </w:p>
    <w:p w14:paraId="55A2C45E" w14:textId="2155DDCE" w:rsidR="004E77DE" w:rsidRPr="004E77DE" w:rsidRDefault="004E77DE" w:rsidP="00525E51">
      <w:pPr>
        <w:rPr>
          <w:b/>
          <w:bCs/>
        </w:rPr>
      </w:pPr>
      <w:r w:rsidRPr="004E77DE">
        <w:rPr>
          <w:b/>
          <w:bCs/>
        </w:rPr>
        <w:t>Inspektor/Starszy inspektor/Główny specjalista w Wydziale Gospodarki Komunalnej</w:t>
      </w:r>
    </w:p>
    <w:p w14:paraId="66712F1E" w14:textId="4CF92A00" w:rsidR="004E77DE" w:rsidRDefault="004E77DE" w:rsidP="00525E51">
      <w:r>
        <w:t>Termin składania dokumentów: 4.09.2026</w:t>
      </w:r>
    </w:p>
    <w:p w14:paraId="490AAE30" w14:textId="77777777" w:rsidR="004E77DE" w:rsidRDefault="004E77DE" w:rsidP="00525E51">
      <w:pPr>
        <w:rPr>
          <w:b/>
          <w:bCs/>
        </w:rPr>
      </w:pPr>
    </w:p>
    <w:p w14:paraId="11910351" w14:textId="77777777" w:rsidR="003A0DCA" w:rsidRDefault="003A0DCA" w:rsidP="003A0DCA">
      <w:hyperlink r:id="rId7" w:history="1">
        <w:r w:rsidRPr="008503C5">
          <w:rPr>
            <w:rStyle w:val="Hipercze"/>
          </w:rPr>
          <w:t>Urząd Miasta Gorzowa Wielkopolskiego</w:t>
        </w:r>
      </w:hyperlink>
    </w:p>
    <w:p w14:paraId="0338F58C" w14:textId="77777777" w:rsidR="003A0DCA" w:rsidRDefault="003A0DCA" w:rsidP="003A0DCA">
      <w:r>
        <w:t>W dniu publikacji materiału urząd nie prowadził naboru na żadne stanowisko.</w:t>
      </w:r>
    </w:p>
    <w:p w14:paraId="2E33BAC6" w14:textId="77777777" w:rsidR="003A0DCA" w:rsidRDefault="003A0DCA" w:rsidP="00525E51">
      <w:pPr>
        <w:rPr>
          <w:b/>
          <w:bCs/>
        </w:rPr>
      </w:pPr>
    </w:p>
    <w:p w14:paraId="22B27652" w14:textId="77777777" w:rsidR="003A0DCA" w:rsidRDefault="003A0DCA" w:rsidP="003A0DCA">
      <w:hyperlink r:id="rId8" w:history="1">
        <w:r w:rsidRPr="00D41E4F">
          <w:rPr>
            <w:rStyle w:val="Hipercze"/>
          </w:rPr>
          <w:t>Urząd Mias</w:t>
        </w:r>
        <w:r w:rsidRPr="00D41E4F">
          <w:rPr>
            <w:rStyle w:val="Hipercze"/>
          </w:rPr>
          <w:t>t</w:t>
        </w:r>
        <w:r w:rsidRPr="00D41E4F">
          <w:rPr>
            <w:rStyle w:val="Hipercze"/>
          </w:rPr>
          <w:t>a Katowice</w:t>
        </w:r>
      </w:hyperlink>
    </w:p>
    <w:p w14:paraId="3371FEEF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Starszy inspektor/starsza inspektorka w Wydziale Klimatu i Energii</w:t>
      </w:r>
    </w:p>
    <w:p w14:paraId="374DD3D1" w14:textId="77777777" w:rsidR="003A0DCA" w:rsidRDefault="003A0DCA" w:rsidP="003A0DCA">
      <w:r>
        <w:t>Termin składania dokumentów: 2.09.2026</w:t>
      </w:r>
    </w:p>
    <w:p w14:paraId="3FC3CD38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Główny specjalista/główna specjalistka w Wydziale Klimatu i Energii</w:t>
      </w:r>
    </w:p>
    <w:p w14:paraId="55A4C472" w14:textId="77777777" w:rsidR="003A0DCA" w:rsidRDefault="003A0DCA" w:rsidP="003A0DCA">
      <w:r>
        <w:t>Termin składania dokumentów: 25.08.2026</w:t>
      </w:r>
    </w:p>
    <w:p w14:paraId="2D1120DB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Główny specjalista/główna specjalistka w Referacie Projektów Kubaturowych w Wydziale Obsługi Inwestorów</w:t>
      </w:r>
    </w:p>
    <w:p w14:paraId="05264A6D" w14:textId="77777777" w:rsidR="003A0DCA" w:rsidRDefault="003A0DCA" w:rsidP="003A0DCA">
      <w:r>
        <w:t>Termin składania dokumentów: 25.08.2026</w:t>
      </w:r>
    </w:p>
    <w:p w14:paraId="2901FB69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Podinspektor/podinspektorka w Referacie Ochrony Środowiska w Wydziale Kształtowania Środowiska</w:t>
      </w:r>
    </w:p>
    <w:p w14:paraId="4C16AD61" w14:textId="77777777" w:rsidR="003A0DCA" w:rsidRDefault="003A0DCA" w:rsidP="003A0DCA">
      <w:r>
        <w:t>Termin składania dokumentów: 31.08.2026</w:t>
      </w:r>
    </w:p>
    <w:p w14:paraId="1D0651F5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Inspektor/inspektorka w Referacie Weryfikacji, Koordynacji i Postępowań Geodezyjnych w Wydziale Geodezji</w:t>
      </w:r>
    </w:p>
    <w:p w14:paraId="1682F72D" w14:textId="77777777" w:rsidR="003A0DCA" w:rsidRDefault="003A0DCA" w:rsidP="003A0DCA">
      <w:r>
        <w:lastRenderedPageBreak/>
        <w:t>Termin składania dokumentów: 28.08.2026</w:t>
      </w:r>
    </w:p>
    <w:p w14:paraId="395144A7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Inspektor/inspektorka w Referacie Obsługi Prac Geodezyjnych w Wydziale Geodezji</w:t>
      </w:r>
    </w:p>
    <w:p w14:paraId="7DC38332" w14:textId="77777777" w:rsidR="003A0DCA" w:rsidRDefault="003A0DCA" w:rsidP="003A0DCA">
      <w:r>
        <w:t>Termin składania dokumentów: 31.08.2026</w:t>
      </w:r>
    </w:p>
    <w:p w14:paraId="508D0EC6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Inspektor/inspektorka w Referacie Dochodów Komunalnych w Wydziale Księgowo-Rachunkowym</w:t>
      </w:r>
    </w:p>
    <w:p w14:paraId="4E7C9446" w14:textId="77777777" w:rsidR="003A0DCA" w:rsidRDefault="003A0DCA" w:rsidP="003A0DCA">
      <w:r>
        <w:t>Termin składania dokumentów: 4.09.2026</w:t>
      </w:r>
    </w:p>
    <w:p w14:paraId="1C51332C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Podinspektor/podinspektorka w Wydziale Klimatu i Energii</w:t>
      </w:r>
    </w:p>
    <w:p w14:paraId="7224EE7B" w14:textId="77777777" w:rsidR="003A0DCA" w:rsidRDefault="003A0DCA" w:rsidP="003A0DCA">
      <w:r>
        <w:t>Termin składania dokumentów: 7.09.2026</w:t>
      </w:r>
    </w:p>
    <w:p w14:paraId="0DDDDA2D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Główny specjalista/główna specjalistka w Referacie Odpadów Przemysłowych i Ochrony Powierzchni Ziemi w Wydziale Kształtowania Środowiska</w:t>
      </w:r>
    </w:p>
    <w:p w14:paraId="13079CA2" w14:textId="77777777" w:rsidR="003A0DCA" w:rsidRDefault="003A0DCA" w:rsidP="003A0DCA">
      <w:r>
        <w:t>Termin składania dokumentów: 9.09.2026</w:t>
      </w:r>
    </w:p>
    <w:p w14:paraId="2610B3BE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Podinspektor/podinspektorka w Referacie Opłat i Analiz Finansowych w Wydziale Gospodarki Mieniem</w:t>
      </w:r>
    </w:p>
    <w:p w14:paraId="69CC3F09" w14:textId="77777777" w:rsidR="003A0DCA" w:rsidRDefault="003A0DCA" w:rsidP="003A0DCA">
      <w:r>
        <w:t>Termin składania dokumentów: 4.09.2026</w:t>
      </w:r>
    </w:p>
    <w:p w14:paraId="7351C2FE" w14:textId="77777777" w:rsidR="003A0DCA" w:rsidRDefault="003A0DCA" w:rsidP="00525E51">
      <w:pPr>
        <w:rPr>
          <w:b/>
          <w:bCs/>
        </w:rPr>
      </w:pPr>
    </w:p>
    <w:p w14:paraId="3556D577" w14:textId="77777777" w:rsidR="003A0DCA" w:rsidRDefault="003A0DCA" w:rsidP="003A0DCA">
      <w:hyperlink r:id="rId9" w:history="1">
        <w:r w:rsidRPr="003A0DCA">
          <w:rPr>
            <w:rStyle w:val="Hipercze"/>
          </w:rPr>
          <w:t>Urząd Miasta</w:t>
        </w:r>
        <w:r w:rsidRPr="003A0DCA">
          <w:rPr>
            <w:rStyle w:val="Hipercze"/>
          </w:rPr>
          <w:t xml:space="preserve"> </w:t>
        </w:r>
        <w:r w:rsidRPr="003A0DCA">
          <w:rPr>
            <w:rStyle w:val="Hipercze"/>
          </w:rPr>
          <w:t>Kielce</w:t>
        </w:r>
      </w:hyperlink>
    </w:p>
    <w:p w14:paraId="5F47F372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Główny specjalista (K/M) w Biurze Planowania Przestrzennego Biura Rozwoju Miasta (2 etaty)</w:t>
      </w:r>
    </w:p>
    <w:p w14:paraId="6653459D" w14:textId="77777777" w:rsidR="003A0DCA" w:rsidRDefault="003A0DCA" w:rsidP="003A0DCA">
      <w:r>
        <w:t>Termin składania dokumentów: 1.09.2026</w:t>
      </w:r>
    </w:p>
    <w:p w14:paraId="23A272C6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Podinspektor (K/M) w Referacie Lokalizacji Inwestycji Kielce Wschód Wydziału Inwestycji i Architektury</w:t>
      </w:r>
    </w:p>
    <w:p w14:paraId="2A19EE7F" w14:textId="77777777" w:rsidR="003A0DCA" w:rsidRDefault="003A0DCA" w:rsidP="003A0DCA">
      <w:r>
        <w:t>Termin składania dokumentów: 31.08.2026</w:t>
      </w:r>
    </w:p>
    <w:p w14:paraId="3FDF4C70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Inspektor (K/M) w Biurze Zamówień Publicznych Wydziału Administracji i Kadr</w:t>
      </w:r>
    </w:p>
    <w:p w14:paraId="74843768" w14:textId="77777777" w:rsidR="003A0DCA" w:rsidRDefault="003A0DCA" w:rsidP="003A0DCA">
      <w:r>
        <w:t>Termin składania dokumentów: 26.08.2026</w:t>
      </w:r>
    </w:p>
    <w:p w14:paraId="0EED0148" w14:textId="77777777" w:rsidR="003A0DCA" w:rsidRPr="00D106D1" w:rsidRDefault="003A0DCA" w:rsidP="00525E51">
      <w:pPr>
        <w:rPr>
          <w:b/>
          <w:bCs/>
        </w:rPr>
      </w:pPr>
    </w:p>
    <w:p w14:paraId="7B13062B" w14:textId="77777777" w:rsidR="00525E51" w:rsidRDefault="00525E51" w:rsidP="00525E51">
      <w:hyperlink r:id="rId10" w:history="1">
        <w:r w:rsidRPr="007D32F0">
          <w:rPr>
            <w:rStyle w:val="Hipercze"/>
            <w:b/>
            <w:bCs/>
          </w:rPr>
          <w:t xml:space="preserve">Urząd Miasta </w:t>
        </w:r>
        <w:r w:rsidRPr="007D32F0">
          <w:rPr>
            <w:rStyle w:val="Hipercze"/>
            <w:b/>
            <w:bCs/>
          </w:rPr>
          <w:t>K</w:t>
        </w:r>
        <w:r w:rsidRPr="007D32F0">
          <w:rPr>
            <w:rStyle w:val="Hipercze"/>
            <w:b/>
            <w:bCs/>
          </w:rPr>
          <w:t>rak</w:t>
        </w:r>
        <w:r w:rsidRPr="007D32F0">
          <w:rPr>
            <w:rStyle w:val="Hipercze"/>
            <w:b/>
            <w:bCs/>
          </w:rPr>
          <w:t>o</w:t>
        </w:r>
        <w:r w:rsidRPr="007D32F0">
          <w:rPr>
            <w:rStyle w:val="Hipercze"/>
            <w:b/>
            <w:bCs/>
          </w:rPr>
          <w:t>w</w:t>
        </w:r>
        <w:r w:rsidRPr="007D32F0">
          <w:rPr>
            <w:rStyle w:val="Hipercze"/>
            <w:b/>
            <w:bCs/>
          </w:rPr>
          <w:t>a</w:t>
        </w:r>
      </w:hyperlink>
    </w:p>
    <w:p w14:paraId="44301B2E" w14:textId="4B6F1417" w:rsidR="00525E51" w:rsidRPr="00882CD0" w:rsidRDefault="004E77DE" w:rsidP="00525E51">
      <w:pPr>
        <w:rPr>
          <w:b/>
          <w:bCs/>
        </w:rPr>
      </w:pPr>
      <w:r w:rsidRPr="00882CD0">
        <w:rPr>
          <w:b/>
          <w:bCs/>
        </w:rPr>
        <w:t>STANOWISKO URZĘDNICZE W REFERACIE DS. NADZORU NAD SPZOZ W BIURZE NADZORU WŁAŚCICIELSKIEGO UMK (2-ETATY) BIURO NADZORU WŁAŚCICIELSKIEGO</w:t>
      </w:r>
    </w:p>
    <w:p w14:paraId="057EA61B" w14:textId="6B6C442D" w:rsidR="004E77DE" w:rsidRDefault="004E77DE" w:rsidP="00525E51">
      <w:r>
        <w:t>Termin składania dokumentów: 25.08.2026</w:t>
      </w:r>
    </w:p>
    <w:p w14:paraId="5E9E00A9" w14:textId="356C9211" w:rsidR="004E77DE" w:rsidRPr="00882CD0" w:rsidRDefault="004E77DE" w:rsidP="00525E51">
      <w:pPr>
        <w:rPr>
          <w:b/>
          <w:bCs/>
        </w:rPr>
      </w:pPr>
      <w:r w:rsidRPr="00882CD0">
        <w:rPr>
          <w:b/>
          <w:bCs/>
        </w:rPr>
        <w:t>STANOWISKO URZĘDNICZE W REFERACIE DS. ORGANIZACYJNYCH W WYDZIALE KOMUNIKACJI SPOŁECZNEJ UMK</w:t>
      </w:r>
    </w:p>
    <w:p w14:paraId="41DD6F19" w14:textId="079514AC" w:rsidR="004E77DE" w:rsidRDefault="004E77DE" w:rsidP="00525E51">
      <w:r>
        <w:t>Termin składania dokumentów: 30.08.2026</w:t>
      </w:r>
    </w:p>
    <w:p w14:paraId="5DFE5599" w14:textId="17730B99" w:rsidR="004E77DE" w:rsidRPr="00882CD0" w:rsidRDefault="004E77DE" w:rsidP="00525E51">
      <w:pPr>
        <w:rPr>
          <w:b/>
          <w:bCs/>
        </w:rPr>
      </w:pPr>
      <w:r w:rsidRPr="00882CD0">
        <w:rPr>
          <w:b/>
          <w:bCs/>
        </w:rPr>
        <w:t>STANOWISKO URZĘDNICZE (2 ETATY) W REFERACIE UPRAWNIEŃ WŁAŚCICIELSKICH WYDZIAŁU SKARBU MIASTA UMK</w:t>
      </w:r>
    </w:p>
    <w:p w14:paraId="5169EDD0" w14:textId="22B7AE50" w:rsidR="004E77DE" w:rsidRDefault="004E77DE" w:rsidP="00525E51">
      <w:r>
        <w:lastRenderedPageBreak/>
        <w:t>Termin składania dokumentów: 30.08.2026</w:t>
      </w:r>
    </w:p>
    <w:p w14:paraId="308077B5" w14:textId="1CB25576" w:rsidR="004E77DE" w:rsidRPr="00882CD0" w:rsidRDefault="004E77DE" w:rsidP="00525E51">
      <w:pPr>
        <w:rPr>
          <w:b/>
          <w:bCs/>
        </w:rPr>
      </w:pPr>
      <w:r w:rsidRPr="00882CD0">
        <w:rPr>
          <w:b/>
          <w:bCs/>
        </w:rPr>
        <w:t>STANOWISKO URZĘDNICZE W REFERACIE ORGANIZACYJNYM WYDZIAŁU SKARBU MIASTA UMK</w:t>
      </w:r>
    </w:p>
    <w:p w14:paraId="1421D0E2" w14:textId="7EB356F4" w:rsidR="004E77DE" w:rsidRDefault="004E77DE" w:rsidP="00525E51">
      <w:r>
        <w:t>Termin składania dokumentów: 30.08.2026</w:t>
      </w:r>
    </w:p>
    <w:p w14:paraId="61097218" w14:textId="69B86E40" w:rsidR="004E77DE" w:rsidRPr="00882CD0" w:rsidRDefault="004E77DE" w:rsidP="00525E51">
      <w:pPr>
        <w:rPr>
          <w:b/>
          <w:bCs/>
        </w:rPr>
      </w:pPr>
      <w:r w:rsidRPr="00882CD0">
        <w:rPr>
          <w:b/>
          <w:bCs/>
        </w:rPr>
        <w:t>STANOWISKO URZĘDNICZE W REFERACIE - PUNKT OBSŁUGI PRZEDSIĘBIORCY W WYDZIALE DS. PRZEDSIĘBIORCZOŚCI I INNOWACJI UMK</w:t>
      </w:r>
    </w:p>
    <w:p w14:paraId="09908F04" w14:textId="0B63525B" w:rsidR="004E77DE" w:rsidRDefault="004E77DE" w:rsidP="00525E51">
      <w:r>
        <w:t>Termin składania dokumentów: 30.08.2026</w:t>
      </w:r>
    </w:p>
    <w:p w14:paraId="4D892A20" w14:textId="16F8C550" w:rsidR="004E77DE" w:rsidRPr="00882CD0" w:rsidRDefault="004E77DE" w:rsidP="00525E51">
      <w:pPr>
        <w:rPr>
          <w:b/>
          <w:bCs/>
        </w:rPr>
      </w:pPr>
      <w:r w:rsidRPr="00882CD0">
        <w:rPr>
          <w:b/>
          <w:bCs/>
        </w:rPr>
        <w:t>STANOWISKO URZĘDNICZE W REFERACIE KONTROLI FINANSOWEJ W CENTRUM AUDYTU I KONTROLI ANALITYCZNEJ UMK</w:t>
      </w:r>
    </w:p>
    <w:p w14:paraId="4BD792FA" w14:textId="49701F4A" w:rsidR="004E77DE" w:rsidRDefault="004E77DE" w:rsidP="00525E51">
      <w:r>
        <w:t>Termin składania dokumentów: 8.09.2026</w:t>
      </w:r>
    </w:p>
    <w:p w14:paraId="1E99233A" w14:textId="77777777" w:rsidR="004E77DE" w:rsidRDefault="004E77DE" w:rsidP="00525E51"/>
    <w:p w14:paraId="048F82D7" w14:textId="77777777" w:rsidR="00525E51" w:rsidRDefault="00525E51" w:rsidP="00525E51">
      <w:hyperlink r:id="rId11" w:history="1">
        <w:r w:rsidRPr="007D32F0">
          <w:rPr>
            <w:rStyle w:val="Hipercze"/>
            <w:b/>
            <w:bCs/>
          </w:rPr>
          <w:t>Urząd Miasta Lu</w:t>
        </w:r>
        <w:r w:rsidRPr="007D32F0">
          <w:rPr>
            <w:rStyle w:val="Hipercze"/>
            <w:b/>
            <w:bCs/>
          </w:rPr>
          <w:t>b</w:t>
        </w:r>
        <w:r w:rsidRPr="007D32F0">
          <w:rPr>
            <w:rStyle w:val="Hipercze"/>
            <w:b/>
            <w:bCs/>
          </w:rPr>
          <w:t>l</w:t>
        </w:r>
        <w:r w:rsidRPr="007D32F0">
          <w:rPr>
            <w:rStyle w:val="Hipercze"/>
            <w:b/>
            <w:bCs/>
          </w:rPr>
          <w:t>in</w:t>
        </w:r>
      </w:hyperlink>
    </w:p>
    <w:p w14:paraId="4F6810F7" w14:textId="01C765BE" w:rsidR="004E77DE" w:rsidRPr="00882CD0" w:rsidRDefault="005F377C" w:rsidP="00525E51">
      <w:pPr>
        <w:rPr>
          <w:b/>
          <w:bCs/>
        </w:rPr>
      </w:pPr>
      <w:r w:rsidRPr="00882CD0">
        <w:rPr>
          <w:b/>
          <w:bCs/>
        </w:rPr>
        <w:t>P</w:t>
      </w:r>
      <w:r w:rsidRPr="00882CD0">
        <w:rPr>
          <w:b/>
          <w:bCs/>
        </w:rPr>
        <w:t>odinspektor (K/M) - wieloosobowe stanowisko pracy ds. archiwum aktów stanu cywilnego w Urzędzie Stanu Cywilnego</w:t>
      </w:r>
    </w:p>
    <w:p w14:paraId="0BCD8867" w14:textId="70D2020B" w:rsidR="005F377C" w:rsidRDefault="005F377C" w:rsidP="00525E51">
      <w:r>
        <w:t>Termin składania dokumentów: 31.08.2026</w:t>
      </w:r>
    </w:p>
    <w:p w14:paraId="389C6AF8" w14:textId="6DE8CA0B" w:rsidR="005F377C" w:rsidRPr="00882CD0" w:rsidRDefault="005F377C" w:rsidP="00525E51">
      <w:pPr>
        <w:rPr>
          <w:b/>
          <w:bCs/>
        </w:rPr>
      </w:pPr>
      <w:r w:rsidRPr="00882CD0">
        <w:rPr>
          <w:b/>
          <w:bCs/>
        </w:rPr>
        <w:t>P</w:t>
      </w:r>
      <w:r w:rsidRPr="00882CD0">
        <w:rPr>
          <w:b/>
          <w:bCs/>
        </w:rPr>
        <w:t>odinspektor (K/M) - wieloosobowe stanowisko pracy ds. przyjmowania wniosków i wydawania uprawnień w Wydziale Komunikacji</w:t>
      </w:r>
    </w:p>
    <w:p w14:paraId="1FB97F84" w14:textId="77777777" w:rsidR="005F377C" w:rsidRDefault="005F377C" w:rsidP="005F377C">
      <w:r>
        <w:t>Termin składania dokumentów: 31.08.2026</w:t>
      </w:r>
    </w:p>
    <w:p w14:paraId="13EC2CED" w14:textId="77777777" w:rsidR="00525E51" w:rsidRDefault="00525E51" w:rsidP="00525E51"/>
    <w:p w14:paraId="66842BEE" w14:textId="77777777" w:rsidR="00525E51" w:rsidRDefault="00525E51" w:rsidP="00525E51">
      <w:hyperlink r:id="rId12" w:history="1">
        <w:r w:rsidRPr="007D32F0">
          <w:rPr>
            <w:rStyle w:val="Hipercze"/>
            <w:b/>
            <w:bCs/>
          </w:rPr>
          <w:t>Urz</w:t>
        </w:r>
        <w:r w:rsidRPr="007D32F0">
          <w:rPr>
            <w:rStyle w:val="Hipercze"/>
            <w:b/>
            <w:bCs/>
          </w:rPr>
          <w:t>ą</w:t>
        </w:r>
        <w:r w:rsidRPr="007D32F0">
          <w:rPr>
            <w:rStyle w:val="Hipercze"/>
            <w:b/>
            <w:bCs/>
          </w:rPr>
          <w:t>d Miast</w:t>
        </w:r>
        <w:r w:rsidRPr="007D32F0">
          <w:rPr>
            <w:rStyle w:val="Hipercze"/>
            <w:b/>
            <w:bCs/>
          </w:rPr>
          <w:t>a</w:t>
        </w:r>
        <w:r w:rsidRPr="007D32F0">
          <w:rPr>
            <w:rStyle w:val="Hipercze"/>
            <w:b/>
            <w:bCs/>
          </w:rPr>
          <w:t xml:space="preserve"> Łodzi</w:t>
        </w:r>
      </w:hyperlink>
    </w:p>
    <w:p w14:paraId="674E3434" w14:textId="68BD8719" w:rsidR="005F377C" w:rsidRPr="00882CD0" w:rsidRDefault="005F377C" w:rsidP="00525E51">
      <w:pPr>
        <w:rPr>
          <w:b/>
          <w:bCs/>
        </w:rPr>
      </w:pPr>
      <w:r w:rsidRPr="00882CD0">
        <w:rPr>
          <w:b/>
          <w:bCs/>
        </w:rPr>
        <w:t>Podinspektor/inspektor ds. rozwoju i relacji gospodarczych w Oddziale Rozwoju i Relacji z Inwestorami w Biurze Rozwoju Gospodarczego i Współpracy Międzynarodowej w Departamencie Planowania i Rozwoju Gospodarczego</w:t>
      </w:r>
    </w:p>
    <w:p w14:paraId="79F59241" w14:textId="486EA099" w:rsidR="005F377C" w:rsidRDefault="005F377C" w:rsidP="00525E51">
      <w:r>
        <w:t>Termin składania dokumentów: 2.09.2026</w:t>
      </w:r>
    </w:p>
    <w:p w14:paraId="1C5AF0EA" w14:textId="4A3B0D6F" w:rsidR="00C56490" w:rsidRPr="00C56490" w:rsidRDefault="00C56490" w:rsidP="00525E51">
      <w:pPr>
        <w:rPr>
          <w:b/>
          <w:bCs/>
        </w:rPr>
      </w:pPr>
      <w:r w:rsidRPr="00C56490">
        <w:rPr>
          <w:b/>
          <w:bCs/>
        </w:rPr>
        <w:t>Podinspektor/inspektor ds. obsługi spraw z zakresu dowodów osobistych oraz ewidencji ludności w Oddziale Dowodów Osobistych i Ewidencji Ludności w Wydziale Spraw Obywatelskich i Komunikacji w Departamencie Organizacji Urzędu i Obsługi Mieszkańców</w:t>
      </w:r>
    </w:p>
    <w:p w14:paraId="6A4C90BC" w14:textId="650330F8" w:rsidR="00C56490" w:rsidRDefault="00C56490" w:rsidP="00525E51">
      <w:r>
        <w:t>Termin składania dokumentów: 7.09.2026</w:t>
      </w:r>
    </w:p>
    <w:p w14:paraId="5B561AC7" w14:textId="77777777" w:rsidR="00525E51" w:rsidRDefault="00525E51" w:rsidP="00525E51"/>
    <w:p w14:paraId="19D3DCE8" w14:textId="77777777" w:rsidR="00882CD0" w:rsidRDefault="00882CD0" w:rsidP="00882CD0">
      <w:hyperlink r:id="rId13" w:history="1">
        <w:r w:rsidRPr="003A0DCA">
          <w:rPr>
            <w:rStyle w:val="Hipercze"/>
          </w:rPr>
          <w:t>Urząd Miasta</w:t>
        </w:r>
        <w:r w:rsidRPr="003A0DCA">
          <w:rPr>
            <w:rStyle w:val="Hipercze"/>
          </w:rPr>
          <w:t xml:space="preserve"> </w:t>
        </w:r>
        <w:r w:rsidRPr="003A0DCA">
          <w:rPr>
            <w:rStyle w:val="Hipercze"/>
          </w:rPr>
          <w:t>Olsztyna</w:t>
        </w:r>
      </w:hyperlink>
    </w:p>
    <w:p w14:paraId="6FCE7BBB" w14:textId="77777777" w:rsidR="00882CD0" w:rsidRPr="00882CD0" w:rsidRDefault="00882CD0" w:rsidP="00882CD0">
      <w:pPr>
        <w:rPr>
          <w:b/>
          <w:bCs/>
        </w:rPr>
      </w:pPr>
      <w:r w:rsidRPr="00882CD0">
        <w:rPr>
          <w:b/>
          <w:bCs/>
        </w:rPr>
        <w:t>INSPEKTOR/GŁÓWNY SPECJALISTA DS. GOSPODARKI I INFRASTRUKTURY ELEKTROENERGETYCZNEJ W WYDZIALE INWESTYCJI MIEJSKICH URZĘDU MIASTA OLSZTYNA</w:t>
      </w:r>
    </w:p>
    <w:p w14:paraId="5F6DB1C3" w14:textId="77777777" w:rsidR="00882CD0" w:rsidRDefault="00882CD0" w:rsidP="00882CD0">
      <w:r>
        <w:t>Termin składania dokumentów: 30.08.2026</w:t>
      </w:r>
    </w:p>
    <w:p w14:paraId="0E49775C" w14:textId="76153F6D" w:rsidR="00882CD0" w:rsidRPr="00882CD0" w:rsidRDefault="00882CD0" w:rsidP="00882CD0">
      <w:pPr>
        <w:rPr>
          <w:b/>
          <w:bCs/>
        </w:rPr>
      </w:pPr>
      <w:r w:rsidRPr="00882CD0">
        <w:rPr>
          <w:b/>
          <w:bCs/>
        </w:rPr>
        <w:lastRenderedPageBreak/>
        <w:t>INSPEKTOR DS. PRZYGOTOWANIA PRODUKCJI W WYDZIALE INWESTYCJI MIEJSKICH W URZĘDZIE MIASTA OLSZTYNA</w:t>
      </w:r>
    </w:p>
    <w:p w14:paraId="3374BF04" w14:textId="77777777" w:rsidR="00882CD0" w:rsidRDefault="00882CD0" w:rsidP="00882CD0">
      <w:r>
        <w:t>Termin składania dokumentów: 30.08.2026</w:t>
      </w:r>
    </w:p>
    <w:p w14:paraId="20D0D7F1" w14:textId="77777777" w:rsidR="00882CD0" w:rsidRPr="00882CD0" w:rsidRDefault="00882CD0" w:rsidP="00882CD0">
      <w:pPr>
        <w:rPr>
          <w:b/>
          <w:bCs/>
        </w:rPr>
      </w:pPr>
      <w:r w:rsidRPr="00882CD0">
        <w:rPr>
          <w:b/>
          <w:bCs/>
        </w:rPr>
        <w:t>INSPEKTOR DS. PAŃSTWOWEGO ZASOBU GEODEZYJNEGO I KARTOGRAFICZNEGO W WYDZIALE GEODEZJI I GOSPODARKI NIERUCHOMOŚCIAMI W URZĘDZIE MIASTA OLSZTYNA</w:t>
      </w:r>
    </w:p>
    <w:p w14:paraId="06F90A14" w14:textId="77777777" w:rsidR="00882CD0" w:rsidRDefault="00882CD0" w:rsidP="00882CD0">
      <w:r>
        <w:t>Termin składania dokumentów: 30.08.2026</w:t>
      </w:r>
    </w:p>
    <w:p w14:paraId="1B04465C" w14:textId="77777777" w:rsidR="00882CD0" w:rsidRPr="00882CD0" w:rsidRDefault="00882CD0" w:rsidP="00882CD0">
      <w:pPr>
        <w:rPr>
          <w:b/>
          <w:bCs/>
        </w:rPr>
      </w:pPr>
      <w:r w:rsidRPr="00882CD0">
        <w:rPr>
          <w:b/>
          <w:bCs/>
        </w:rPr>
        <w:t>Starsza Księgowa/Starszy Księgowy w Zakładzie Lokali i Budynków Komunalnych</w:t>
      </w:r>
    </w:p>
    <w:p w14:paraId="0E0BE787" w14:textId="77777777" w:rsidR="00882CD0" w:rsidRDefault="00882CD0" w:rsidP="00882CD0">
      <w:r>
        <w:t>Termin składania dokumentów: 31.08.2026</w:t>
      </w:r>
    </w:p>
    <w:p w14:paraId="79BDF10B" w14:textId="77777777" w:rsidR="00882CD0" w:rsidRPr="00882CD0" w:rsidRDefault="00882CD0" w:rsidP="00882CD0">
      <w:pPr>
        <w:rPr>
          <w:b/>
          <w:bCs/>
        </w:rPr>
      </w:pPr>
      <w:r w:rsidRPr="00882CD0">
        <w:rPr>
          <w:b/>
          <w:bCs/>
        </w:rPr>
        <w:t>Inspektor ds. windykacji czynszowych w Zakładzie Lokali i Budynków Komunalnych</w:t>
      </w:r>
    </w:p>
    <w:p w14:paraId="06D52C62" w14:textId="77777777" w:rsidR="00882CD0" w:rsidRDefault="00882CD0" w:rsidP="00882CD0">
      <w:r>
        <w:t>Termin składania ofert: 31.08.2026</w:t>
      </w:r>
    </w:p>
    <w:p w14:paraId="70737EC9" w14:textId="77777777" w:rsidR="00882CD0" w:rsidRDefault="00882CD0" w:rsidP="00525E51"/>
    <w:p w14:paraId="114E32BE" w14:textId="77777777" w:rsidR="00525E51" w:rsidRDefault="00525E51" w:rsidP="00525E51">
      <w:hyperlink r:id="rId14" w:history="1">
        <w:r w:rsidRPr="007D32F0">
          <w:rPr>
            <w:rStyle w:val="Hipercze"/>
            <w:b/>
            <w:bCs/>
          </w:rPr>
          <w:t>Urząd Miasta O</w:t>
        </w:r>
        <w:r w:rsidRPr="007D32F0">
          <w:rPr>
            <w:rStyle w:val="Hipercze"/>
            <w:b/>
            <w:bCs/>
          </w:rPr>
          <w:t>p</w:t>
        </w:r>
        <w:r w:rsidRPr="007D32F0">
          <w:rPr>
            <w:rStyle w:val="Hipercze"/>
            <w:b/>
            <w:bCs/>
          </w:rPr>
          <w:t>ola</w:t>
        </w:r>
      </w:hyperlink>
    </w:p>
    <w:p w14:paraId="2FADD046" w14:textId="5186BD51" w:rsidR="005F377C" w:rsidRPr="005F377C" w:rsidRDefault="005F377C" w:rsidP="00525E51">
      <w:r>
        <w:t>W dniu publikacji materiału urząd nie prowadził naboru na żadne stanowisko.</w:t>
      </w:r>
    </w:p>
    <w:p w14:paraId="23C4B1C1" w14:textId="087115EA" w:rsidR="00525E51" w:rsidRDefault="00525E51" w:rsidP="00525E51"/>
    <w:p w14:paraId="4BE4040B" w14:textId="77777777" w:rsidR="00525E51" w:rsidRPr="00D106D1" w:rsidRDefault="00525E51" w:rsidP="00525E51">
      <w:pPr>
        <w:rPr>
          <w:b/>
          <w:bCs/>
        </w:rPr>
      </w:pPr>
      <w:hyperlink r:id="rId15" w:history="1">
        <w:r w:rsidRPr="007D32F0">
          <w:rPr>
            <w:rStyle w:val="Hipercze"/>
            <w:b/>
            <w:bCs/>
          </w:rPr>
          <w:t>Urząd M</w:t>
        </w:r>
        <w:r w:rsidRPr="007D32F0">
          <w:rPr>
            <w:rStyle w:val="Hipercze"/>
            <w:b/>
            <w:bCs/>
          </w:rPr>
          <w:t>i</w:t>
        </w:r>
        <w:r w:rsidRPr="007D32F0">
          <w:rPr>
            <w:rStyle w:val="Hipercze"/>
            <w:b/>
            <w:bCs/>
          </w:rPr>
          <w:t>asta Poznania</w:t>
        </w:r>
      </w:hyperlink>
    </w:p>
    <w:p w14:paraId="2E9CDCA5" w14:textId="1375BD68" w:rsidR="00F45CFA" w:rsidRDefault="005F377C" w:rsidP="00525E51">
      <w:r>
        <w:t>W dniu publikacji materiału urząd nie prowadził naboru na żadne stanowisko.</w:t>
      </w:r>
    </w:p>
    <w:p w14:paraId="278DD611" w14:textId="77777777" w:rsidR="005F377C" w:rsidRDefault="005F377C" w:rsidP="00525E51"/>
    <w:p w14:paraId="06CE8E62" w14:textId="77777777" w:rsidR="003A0DCA" w:rsidRDefault="003A0DCA" w:rsidP="003A0DCA">
      <w:hyperlink r:id="rId16" w:history="1">
        <w:r w:rsidRPr="00DB4357">
          <w:rPr>
            <w:rStyle w:val="Hipercze"/>
          </w:rPr>
          <w:t>Urząd Miasta R</w:t>
        </w:r>
        <w:r w:rsidRPr="00DB4357">
          <w:rPr>
            <w:rStyle w:val="Hipercze"/>
          </w:rPr>
          <w:t>z</w:t>
        </w:r>
        <w:r w:rsidRPr="00DB4357">
          <w:rPr>
            <w:rStyle w:val="Hipercze"/>
          </w:rPr>
          <w:t>eszowa</w:t>
        </w:r>
      </w:hyperlink>
    </w:p>
    <w:p w14:paraId="3D38F99A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Inspektor Ochrony Danych w Wydziale Kontroli i Nadzoru Urzędu Miasta Rzeszowa</w:t>
      </w:r>
    </w:p>
    <w:p w14:paraId="4DCC6508" w14:textId="77777777" w:rsidR="003A0DCA" w:rsidRDefault="003A0DCA" w:rsidP="003A0DCA">
      <w:r>
        <w:t>Termin składania dokumentów: 31.08.2026</w:t>
      </w:r>
    </w:p>
    <w:p w14:paraId="354CC6D0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Główny specjalista w Biurze Audytu Wewnętrznego Urzędu Miasta Rzeszowa</w:t>
      </w:r>
    </w:p>
    <w:p w14:paraId="5D73EA69" w14:textId="77777777" w:rsidR="003A0DCA" w:rsidRDefault="003A0DCA" w:rsidP="003A0DCA">
      <w:r>
        <w:t>Termin składania dokumentów: 31.08.2026</w:t>
      </w:r>
    </w:p>
    <w:p w14:paraId="3388165C" w14:textId="77777777" w:rsidR="003A0DCA" w:rsidRDefault="003A0DCA" w:rsidP="00525E51"/>
    <w:p w14:paraId="2A69EE53" w14:textId="77777777" w:rsidR="00525E51" w:rsidRPr="00D106D1" w:rsidRDefault="00525E51" w:rsidP="00525E51">
      <w:pPr>
        <w:rPr>
          <w:b/>
          <w:bCs/>
        </w:rPr>
      </w:pPr>
      <w:hyperlink r:id="rId17" w:history="1">
        <w:r w:rsidRPr="007D32F0">
          <w:rPr>
            <w:rStyle w:val="Hipercze"/>
            <w:b/>
            <w:bCs/>
          </w:rPr>
          <w:t>Urząd M</w:t>
        </w:r>
        <w:r w:rsidRPr="007D32F0">
          <w:rPr>
            <w:rStyle w:val="Hipercze"/>
            <w:b/>
            <w:bCs/>
          </w:rPr>
          <w:t>i</w:t>
        </w:r>
        <w:r w:rsidRPr="007D32F0">
          <w:rPr>
            <w:rStyle w:val="Hipercze"/>
            <w:b/>
            <w:bCs/>
          </w:rPr>
          <w:t>asta Szc</w:t>
        </w:r>
        <w:r w:rsidRPr="007D32F0">
          <w:rPr>
            <w:rStyle w:val="Hipercze"/>
            <w:b/>
            <w:bCs/>
          </w:rPr>
          <w:t>z</w:t>
        </w:r>
        <w:r w:rsidRPr="007D32F0">
          <w:rPr>
            <w:rStyle w:val="Hipercze"/>
            <w:b/>
            <w:bCs/>
          </w:rPr>
          <w:t>ecin</w:t>
        </w:r>
      </w:hyperlink>
    </w:p>
    <w:p w14:paraId="2FAC1510" w14:textId="258FC7BE" w:rsidR="007B5612" w:rsidRPr="00882CD0" w:rsidRDefault="005F377C" w:rsidP="00525E51">
      <w:pPr>
        <w:rPr>
          <w:b/>
          <w:bCs/>
        </w:rPr>
      </w:pPr>
      <w:r w:rsidRPr="00882CD0">
        <w:rPr>
          <w:b/>
          <w:bCs/>
        </w:rPr>
        <w:t>Inspektor ds. organizacji instytucji kultury w Wydziale Kultury</w:t>
      </w:r>
    </w:p>
    <w:p w14:paraId="716A5944" w14:textId="48FAEAE4" w:rsidR="005F377C" w:rsidRDefault="005F377C" w:rsidP="00525E51">
      <w:r>
        <w:t>Termin składania dokumentów: 31.08.2026</w:t>
      </w:r>
    </w:p>
    <w:p w14:paraId="15EA5311" w14:textId="5B623369" w:rsidR="005F377C" w:rsidRPr="00882CD0" w:rsidRDefault="005F377C" w:rsidP="00525E51">
      <w:pPr>
        <w:rPr>
          <w:b/>
          <w:bCs/>
        </w:rPr>
      </w:pPr>
      <w:r w:rsidRPr="00882CD0">
        <w:rPr>
          <w:b/>
          <w:bCs/>
        </w:rPr>
        <w:t>Podinspektor ds. budżetu w Wydziale Ochrony Środowiska</w:t>
      </w:r>
    </w:p>
    <w:p w14:paraId="0087B4CF" w14:textId="0500A8C9" w:rsidR="005F377C" w:rsidRDefault="005F377C" w:rsidP="00525E51">
      <w:r>
        <w:t>Termin składania dokumentów: 31.08.2026</w:t>
      </w:r>
    </w:p>
    <w:p w14:paraId="18461637" w14:textId="3DACEF68" w:rsidR="005F377C" w:rsidRPr="00882CD0" w:rsidRDefault="005F377C" w:rsidP="00525E51">
      <w:pPr>
        <w:rPr>
          <w:b/>
          <w:bCs/>
        </w:rPr>
      </w:pPr>
      <w:r w:rsidRPr="00882CD0">
        <w:rPr>
          <w:b/>
          <w:bCs/>
        </w:rPr>
        <w:t>Podinspektor ds. wieloletniej prognozy finansowej i finansowania dłużnego w Wydziale Zarządzania Finansami Miasta</w:t>
      </w:r>
    </w:p>
    <w:p w14:paraId="13A7080B" w14:textId="344CB345" w:rsidR="005F377C" w:rsidRDefault="005F377C" w:rsidP="00525E51">
      <w:r>
        <w:t>Termin składania dokumentów: 31.08.2026</w:t>
      </w:r>
    </w:p>
    <w:p w14:paraId="7E06D16E" w14:textId="77777777" w:rsidR="005F377C" w:rsidRDefault="005F377C" w:rsidP="00525E51"/>
    <w:p w14:paraId="40A36B52" w14:textId="77777777" w:rsidR="003A0DCA" w:rsidRDefault="003A0DCA" w:rsidP="003A0DCA">
      <w:hyperlink r:id="rId18" w:history="1">
        <w:r w:rsidRPr="008503C5">
          <w:rPr>
            <w:rStyle w:val="Hipercze"/>
          </w:rPr>
          <w:t>Urząd Mia</w:t>
        </w:r>
        <w:r w:rsidRPr="008503C5">
          <w:rPr>
            <w:rStyle w:val="Hipercze"/>
          </w:rPr>
          <w:t>s</w:t>
        </w:r>
        <w:r w:rsidRPr="008503C5">
          <w:rPr>
            <w:rStyle w:val="Hipercze"/>
          </w:rPr>
          <w:t>ta</w:t>
        </w:r>
        <w:r w:rsidRPr="008503C5">
          <w:rPr>
            <w:rStyle w:val="Hipercze"/>
          </w:rPr>
          <w:t xml:space="preserve"> </w:t>
        </w:r>
        <w:r w:rsidRPr="008503C5">
          <w:rPr>
            <w:rStyle w:val="Hipercze"/>
          </w:rPr>
          <w:t>Toru</w:t>
        </w:r>
        <w:r w:rsidRPr="008503C5">
          <w:rPr>
            <w:rStyle w:val="Hipercze"/>
          </w:rPr>
          <w:t>n</w:t>
        </w:r>
        <w:r w:rsidRPr="008503C5">
          <w:rPr>
            <w:rStyle w:val="Hipercze"/>
          </w:rPr>
          <w:t>i</w:t>
        </w:r>
        <w:r w:rsidRPr="008503C5">
          <w:rPr>
            <w:rStyle w:val="Hipercze"/>
          </w:rPr>
          <w:t>a</w:t>
        </w:r>
      </w:hyperlink>
    </w:p>
    <w:p w14:paraId="5858F7C3" w14:textId="77777777" w:rsidR="003A0DCA" w:rsidRPr="00882CD0" w:rsidRDefault="003A0DCA" w:rsidP="003A0DCA">
      <w:pPr>
        <w:rPr>
          <w:b/>
          <w:bCs/>
        </w:rPr>
      </w:pPr>
      <w:r w:rsidRPr="00882CD0">
        <w:rPr>
          <w:b/>
          <w:bCs/>
        </w:rPr>
        <w:t>Kierownicze stanowisko urzędnicze – dyrektor Gabinetu Prezydenta</w:t>
      </w:r>
    </w:p>
    <w:p w14:paraId="6825DEE9" w14:textId="77777777" w:rsidR="003A0DCA" w:rsidRDefault="003A0DCA" w:rsidP="003A0DCA">
      <w:r>
        <w:t>Termin składania dokumentów: 28.08.2026</w:t>
      </w:r>
    </w:p>
    <w:p w14:paraId="40E5881C" w14:textId="77777777" w:rsidR="003A0DCA" w:rsidRDefault="003A0DCA" w:rsidP="00525E51"/>
    <w:p w14:paraId="26FBBB8A" w14:textId="77777777" w:rsidR="00525E51" w:rsidRPr="00D106D1" w:rsidRDefault="00525E51" w:rsidP="00525E51">
      <w:pPr>
        <w:rPr>
          <w:b/>
          <w:bCs/>
        </w:rPr>
      </w:pPr>
      <w:hyperlink r:id="rId19" w:history="1">
        <w:r w:rsidRPr="007D32F0">
          <w:rPr>
            <w:rStyle w:val="Hipercze"/>
            <w:b/>
            <w:bCs/>
          </w:rPr>
          <w:t>Urząd</w:t>
        </w:r>
        <w:r w:rsidRPr="007D32F0">
          <w:rPr>
            <w:rStyle w:val="Hipercze"/>
            <w:b/>
            <w:bCs/>
          </w:rPr>
          <w:t xml:space="preserve"> </w:t>
        </w:r>
        <w:r w:rsidRPr="007D32F0">
          <w:rPr>
            <w:rStyle w:val="Hipercze"/>
            <w:b/>
            <w:bCs/>
          </w:rPr>
          <w:t>m.st.</w:t>
        </w:r>
        <w:r w:rsidRPr="007D32F0">
          <w:rPr>
            <w:rStyle w:val="Hipercze"/>
            <w:b/>
            <w:bCs/>
          </w:rPr>
          <w:t xml:space="preserve"> </w:t>
        </w:r>
        <w:r w:rsidRPr="007D32F0">
          <w:rPr>
            <w:rStyle w:val="Hipercze"/>
            <w:b/>
            <w:bCs/>
          </w:rPr>
          <w:t>W</w:t>
        </w:r>
        <w:r w:rsidRPr="007D32F0">
          <w:rPr>
            <w:rStyle w:val="Hipercze"/>
            <w:b/>
            <w:bCs/>
          </w:rPr>
          <w:t>a</w:t>
        </w:r>
        <w:r w:rsidRPr="007D32F0">
          <w:rPr>
            <w:rStyle w:val="Hipercze"/>
            <w:b/>
            <w:bCs/>
          </w:rPr>
          <w:t>rsza</w:t>
        </w:r>
        <w:r w:rsidRPr="007D32F0">
          <w:rPr>
            <w:rStyle w:val="Hipercze"/>
            <w:b/>
            <w:bCs/>
          </w:rPr>
          <w:t>w</w:t>
        </w:r>
        <w:r w:rsidRPr="007D32F0">
          <w:rPr>
            <w:rStyle w:val="Hipercze"/>
            <w:b/>
            <w:bCs/>
          </w:rPr>
          <w:t>y</w:t>
        </w:r>
      </w:hyperlink>
    </w:p>
    <w:p w14:paraId="188DD22B" w14:textId="0B517B07" w:rsidR="007B5612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S</w:t>
      </w:r>
      <w:r w:rsidRPr="00882CD0">
        <w:rPr>
          <w:b/>
          <w:bCs/>
        </w:rPr>
        <w:t>pecjalista ds. działalności gospodarczej i zezwoleń w Wydziale Zezwoleń Alkoholowych Biura Rozwoju Gospodarczego</w:t>
      </w:r>
    </w:p>
    <w:p w14:paraId="5D8AD361" w14:textId="1AF3AC7E" w:rsidR="007C1868" w:rsidRDefault="007C1868" w:rsidP="007C1868">
      <w:r>
        <w:t>Termin składania dokumentów: 25.08.2026</w:t>
      </w:r>
    </w:p>
    <w:p w14:paraId="4749BC07" w14:textId="3867F457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K</w:t>
      </w:r>
      <w:r w:rsidRPr="00882CD0">
        <w:rPr>
          <w:b/>
          <w:bCs/>
        </w:rPr>
        <w:t>ierownik Referatu Kontroli i Gospodarki Odpadami w Wydziale Ochrony Środowiska dla Dzielnicy Białołęka</w:t>
      </w:r>
    </w:p>
    <w:p w14:paraId="3DE16356" w14:textId="4637E501" w:rsidR="007C1868" w:rsidRDefault="007C1868" w:rsidP="007C1868">
      <w:r>
        <w:t>Termin składania dokumentów: 25.08.2026</w:t>
      </w:r>
    </w:p>
    <w:p w14:paraId="1B37C6CB" w14:textId="7F5790CE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P</w:t>
      </w:r>
      <w:r w:rsidRPr="00882CD0">
        <w:rPr>
          <w:b/>
          <w:bCs/>
        </w:rPr>
        <w:t xml:space="preserve">odinspektor ds. strategii rozwoju </w:t>
      </w:r>
      <w:r w:rsidRPr="00882CD0">
        <w:rPr>
          <w:b/>
          <w:bCs/>
        </w:rPr>
        <w:t xml:space="preserve">- </w:t>
      </w:r>
      <w:r w:rsidRPr="00882CD0">
        <w:rPr>
          <w:b/>
          <w:bCs/>
        </w:rPr>
        <w:t>Samodzielne Wieloosobowe Stanowisko Pracy ds. Projektów i Analizy Danych w Biurze Ochrony Powietrza i Polityki Klimatycznej</w:t>
      </w:r>
    </w:p>
    <w:p w14:paraId="0B0F0814" w14:textId="36A7CCFC" w:rsidR="007C1868" w:rsidRDefault="007C1868" w:rsidP="007C1868">
      <w:r>
        <w:t>Termin składania dokumentów: 26.08.2026</w:t>
      </w:r>
    </w:p>
    <w:p w14:paraId="7F27DCA2" w14:textId="5503B27F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P</w:t>
      </w:r>
      <w:r w:rsidRPr="00882CD0">
        <w:rPr>
          <w:b/>
          <w:bCs/>
        </w:rPr>
        <w:t>odinspektor ds. zarządzania budżetem i WPF Miasta w Zespole Prognoz Wieloletnich i Modelowania Budżetowego Biura Planowania Budżetowego</w:t>
      </w:r>
    </w:p>
    <w:p w14:paraId="7B24547A" w14:textId="3BA950BD" w:rsidR="007C1868" w:rsidRDefault="007C1868" w:rsidP="007C1868">
      <w:r>
        <w:t>Termin składania dokumentów: 26.08.2026</w:t>
      </w:r>
    </w:p>
    <w:p w14:paraId="1AA8CE30" w14:textId="12E5F14B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S</w:t>
      </w:r>
      <w:r w:rsidRPr="00882CD0">
        <w:rPr>
          <w:b/>
          <w:bCs/>
        </w:rPr>
        <w:t xml:space="preserve">pecjalista ds. regulacji stanu prawnego nieruchomości </w:t>
      </w:r>
      <w:r w:rsidRPr="00882CD0">
        <w:rPr>
          <w:b/>
          <w:bCs/>
        </w:rPr>
        <w:t xml:space="preserve">- </w:t>
      </w:r>
      <w:r w:rsidRPr="00882CD0">
        <w:rPr>
          <w:b/>
          <w:bCs/>
        </w:rPr>
        <w:t>Dział I  w Wydziale IV Biura Spraw Dekretowych</w:t>
      </w:r>
    </w:p>
    <w:p w14:paraId="68035E9C" w14:textId="30BB4F2A" w:rsidR="007C1868" w:rsidRDefault="007C1868" w:rsidP="007C1868">
      <w:r>
        <w:t>Termin składania dokumentów: 26.08.2026</w:t>
      </w:r>
    </w:p>
    <w:p w14:paraId="464024BF" w14:textId="4E0216B1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I</w:t>
      </w:r>
      <w:r w:rsidRPr="00882CD0">
        <w:rPr>
          <w:b/>
          <w:bCs/>
        </w:rPr>
        <w:t>nspektor ds. finansowo-księgowych w Wydziale Budżetowo-Księgowym dla Dzielnicy Mokotów</w:t>
      </w:r>
    </w:p>
    <w:p w14:paraId="062DA97C" w14:textId="1CCE718D" w:rsidR="007C1868" w:rsidRDefault="007C1868" w:rsidP="007C1868">
      <w:r>
        <w:t>Termin składania dokumentów: 27.08.2026</w:t>
      </w:r>
    </w:p>
    <w:p w14:paraId="5430AD65" w14:textId="38769446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Z</w:t>
      </w:r>
      <w:r w:rsidRPr="00882CD0">
        <w:rPr>
          <w:b/>
          <w:bCs/>
        </w:rPr>
        <w:t>astępca dyrektora w Biurze Gospodarki Odpadami</w:t>
      </w:r>
    </w:p>
    <w:p w14:paraId="31DAA5C8" w14:textId="60BF3ECD" w:rsidR="007C1868" w:rsidRDefault="007C1868" w:rsidP="007C1868">
      <w:r>
        <w:t>Termin składania dokumentów: 27.08.2026</w:t>
      </w:r>
    </w:p>
    <w:p w14:paraId="5B02212C" w14:textId="79BDF2C1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P</w:t>
      </w:r>
      <w:r w:rsidRPr="00882CD0">
        <w:rPr>
          <w:b/>
          <w:bCs/>
        </w:rPr>
        <w:t>odinspektor ds. architektury i urbanistyki w Wydziale Architektury i Budownictwa dla Dzielnicy Wilanów</w:t>
      </w:r>
      <w:r w:rsidRPr="00882CD0">
        <w:rPr>
          <w:b/>
          <w:bCs/>
        </w:rPr>
        <w:t xml:space="preserve"> (2 etaty)</w:t>
      </w:r>
    </w:p>
    <w:p w14:paraId="12E66AA4" w14:textId="2BA3C240" w:rsidR="007C1868" w:rsidRDefault="007C1868" w:rsidP="007C1868">
      <w:r>
        <w:t>Termin składania dokumentów: 28.08.2026</w:t>
      </w:r>
    </w:p>
    <w:p w14:paraId="5CD7F62B" w14:textId="60DFE0D1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S</w:t>
      </w:r>
      <w:r w:rsidRPr="00882CD0">
        <w:rPr>
          <w:b/>
          <w:bCs/>
        </w:rPr>
        <w:t>tarszy inspektor ds. administrowania drogami w Wydziale Infrastruktury dla Dzielnicy Rembertów</w:t>
      </w:r>
    </w:p>
    <w:p w14:paraId="02BE58DC" w14:textId="16F42652" w:rsidR="007C1868" w:rsidRDefault="007C1868" w:rsidP="007C1868">
      <w:r>
        <w:t>Termin składania dokumentów: 31.08.2026</w:t>
      </w:r>
    </w:p>
    <w:p w14:paraId="4CA05186" w14:textId="3582D69C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I</w:t>
      </w:r>
      <w:r w:rsidRPr="00882CD0">
        <w:rPr>
          <w:b/>
          <w:bCs/>
        </w:rPr>
        <w:t>nspektor ds. finansowo-księgowych w Wydziale Budżetowo-Księgowym dla Dzielnicy Mokotów</w:t>
      </w:r>
    </w:p>
    <w:p w14:paraId="1DF0E783" w14:textId="38FD0ABA" w:rsidR="007C1868" w:rsidRDefault="007C1868" w:rsidP="007C1868">
      <w:r>
        <w:t>Termin składania dokumentów: 31.08.2026</w:t>
      </w:r>
    </w:p>
    <w:p w14:paraId="058CE970" w14:textId="6535844F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lastRenderedPageBreak/>
        <w:t>P</w:t>
      </w:r>
      <w:r w:rsidRPr="00882CD0">
        <w:rPr>
          <w:b/>
          <w:bCs/>
        </w:rPr>
        <w:t>odinspektor ds. architektury i urbanistyki w Wydziale Architektury i Budownictwa dla Dzielnicy Ursynów</w:t>
      </w:r>
    </w:p>
    <w:p w14:paraId="15CE4FFC" w14:textId="69790E3B" w:rsidR="007C1868" w:rsidRDefault="007C1868" w:rsidP="007C1868">
      <w:r>
        <w:t>Termin składania dokumentów: 1.09.2026</w:t>
      </w:r>
    </w:p>
    <w:p w14:paraId="4C4D1257" w14:textId="500318BE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S</w:t>
      </w:r>
      <w:r w:rsidRPr="00882CD0">
        <w:rPr>
          <w:b/>
          <w:bCs/>
        </w:rPr>
        <w:t>tarszy inspektor ds. koordynacji działań wewnątrz urzędu  Wydział Wsparcia i Rozwoju Procesów Centrum Obsługi Podatnika</w:t>
      </w:r>
      <w:r w:rsidRPr="00882CD0">
        <w:rPr>
          <w:b/>
          <w:bCs/>
        </w:rPr>
        <w:t xml:space="preserve"> (2 etaty)</w:t>
      </w:r>
    </w:p>
    <w:p w14:paraId="3876713F" w14:textId="50F19DFA" w:rsidR="007C1868" w:rsidRDefault="007C1868" w:rsidP="007C1868">
      <w:r>
        <w:t>Termin składania dokumentów: 2.09.2026</w:t>
      </w:r>
    </w:p>
    <w:p w14:paraId="06C4F03E" w14:textId="4AF8D52E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G</w:t>
      </w:r>
      <w:r w:rsidRPr="00882CD0">
        <w:rPr>
          <w:b/>
          <w:bCs/>
        </w:rPr>
        <w:t>łówny specjalista ds. zamówień publicznych w Wydziale Prawno-Organizacyjnym Biura Zamówień Publicznych</w:t>
      </w:r>
    </w:p>
    <w:p w14:paraId="60722FBE" w14:textId="1482A6C9" w:rsidR="007C1868" w:rsidRDefault="007C1868" w:rsidP="007C1868">
      <w:r>
        <w:t>Termin składania dokumentów: 4.09.2026</w:t>
      </w:r>
    </w:p>
    <w:p w14:paraId="3E6F74A3" w14:textId="6114DBD8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I</w:t>
      </w:r>
      <w:r w:rsidRPr="00882CD0">
        <w:rPr>
          <w:b/>
          <w:bCs/>
        </w:rPr>
        <w:t>nspektor ds. polityki kulturalnej w Wydziale Instytucji Kultury m.st. Warszawy Biura Kultury</w:t>
      </w:r>
    </w:p>
    <w:p w14:paraId="36212525" w14:textId="16B9B9DF" w:rsidR="007C1868" w:rsidRDefault="007C1868" w:rsidP="007C1868">
      <w:r>
        <w:t>Termin składania dokumentów: 4.09.2026</w:t>
      </w:r>
    </w:p>
    <w:p w14:paraId="4FAD54BA" w14:textId="61D1B434" w:rsidR="007C1868" w:rsidRPr="00882CD0" w:rsidRDefault="007C1868" w:rsidP="007C1868">
      <w:pPr>
        <w:rPr>
          <w:b/>
          <w:bCs/>
        </w:rPr>
      </w:pPr>
      <w:r w:rsidRPr="00882CD0">
        <w:rPr>
          <w:b/>
          <w:bCs/>
        </w:rPr>
        <w:t>P</w:t>
      </w:r>
      <w:r w:rsidRPr="00882CD0">
        <w:rPr>
          <w:b/>
          <w:bCs/>
        </w:rPr>
        <w:t>odinspektor ds. zasobów lokalowych  w Wydziale Zasobów Lokalowych dla Dzielnicy Bielany</w:t>
      </w:r>
    </w:p>
    <w:p w14:paraId="6F456BB0" w14:textId="37892A08" w:rsidR="007C1868" w:rsidRDefault="007C1868" w:rsidP="007C1868">
      <w:r>
        <w:t>Termin składania dokumentów: 7.09.2026</w:t>
      </w:r>
    </w:p>
    <w:p w14:paraId="2FD742C5" w14:textId="77777777" w:rsidR="005F377C" w:rsidRDefault="005F377C" w:rsidP="00525E51"/>
    <w:p w14:paraId="71ADFE33" w14:textId="77777777" w:rsidR="00525E51" w:rsidRPr="00D106D1" w:rsidRDefault="00525E51" w:rsidP="00525E51">
      <w:pPr>
        <w:rPr>
          <w:b/>
          <w:bCs/>
        </w:rPr>
      </w:pPr>
      <w:hyperlink r:id="rId20" w:history="1">
        <w:r w:rsidRPr="007D32F0">
          <w:rPr>
            <w:rStyle w:val="Hipercze"/>
            <w:b/>
            <w:bCs/>
          </w:rPr>
          <w:t>Urząd</w:t>
        </w:r>
        <w:r w:rsidRPr="007D32F0">
          <w:rPr>
            <w:rStyle w:val="Hipercze"/>
            <w:b/>
            <w:bCs/>
          </w:rPr>
          <w:t xml:space="preserve"> </w:t>
        </w:r>
        <w:r w:rsidRPr="007D32F0">
          <w:rPr>
            <w:rStyle w:val="Hipercze"/>
            <w:b/>
            <w:bCs/>
          </w:rPr>
          <w:t>Miasta Wr</w:t>
        </w:r>
        <w:r w:rsidRPr="007D32F0">
          <w:rPr>
            <w:rStyle w:val="Hipercze"/>
            <w:b/>
            <w:bCs/>
          </w:rPr>
          <w:t>o</w:t>
        </w:r>
        <w:r w:rsidRPr="007D32F0">
          <w:rPr>
            <w:rStyle w:val="Hipercze"/>
            <w:b/>
            <w:bCs/>
          </w:rPr>
          <w:t>cła</w:t>
        </w:r>
        <w:r w:rsidRPr="007D32F0">
          <w:rPr>
            <w:rStyle w:val="Hipercze"/>
            <w:b/>
            <w:bCs/>
          </w:rPr>
          <w:t>w</w:t>
        </w:r>
        <w:r w:rsidRPr="007D32F0">
          <w:rPr>
            <w:rStyle w:val="Hipercze"/>
            <w:b/>
            <w:bCs/>
          </w:rPr>
          <w:t>ia</w:t>
        </w:r>
      </w:hyperlink>
    </w:p>
    <w:p w14:paraId="70EA4EEE" w14:textId="0D143DA0" w:rsidR="00525E51" w:rsidRPr="00882CD0" w:rsidRDefault="007C1868" w:rsidP="00525E51">
      <w:pPr>
        <w:rPr>
          <w:b/>
          <w:bCs/>
        </w:rPr>
      </w:pPr>
      <w:r w:rsidRPr="00882CD0">
        <w:rPr>
          <w:b/>
          <w:bCs/>
        </w:rPr>
        <w:t>Stanowisko ds. rejestracji pojazdów w Wydziale Spraw Obywatelskich UM Wrocławia</w:t>
      </w:r>
    </w:p>
    <w:p w14:paraId="2292FDCD" w14:textId="3447E349" w:rsidR="007C1868" w:rsidRDefault="007C1868" w:rsidP="00525E51">
      <w:r>
        <w:t>Termin składania dokumentów: 28.08.2026 g. 15:45</w:t>
      </w:r>
    </w:p>
    <w:p w14:paraId="74C0AF3D" w14:textId="68AB743C" w:rsidR="007C1868" w:rsidRPr="00882CD0" w:rsidRDefault="007C1868" w:rsidP="00525E51">
      <w:pPr>
        <w:rPr>
          <w:b/>
          <w:bCs/>
        </w:rPr>
      </w:pPr>
      <w:r w:rsidRPr="00882CD0">
        <w:rPr>
          <w:b/>
          <w:bCs/>
        </w:rPr>
        <w:t>Stanowisko ds. gospodarki odpadami w Wydziale Środowiska UM Wrocławia</w:t>
      </w:r>
    </w:p>
    <w:p w14:paraId="0309224F" w14:textId="5634227B" w:rsidR="007C1868" w:rsidRDefault="007C1868" w:rsidP="00525E51">
      <w:r>
        <w:t>Termin składania dokumentów: 28.08.2026</w:t>
      </w:r>
      <w:r w:rsidR="000155DB">
        <w:t xml:space="preserve"> g. 15:45</w:t>
      </w:r>
    </w:p>
    <w:p w14:paraId="363ECD98" w14:textId="030112FB" w:rsidR="007C1868" w:rsidRPr="00882CD0" w:rsidRDefault="000155DB" w:rsidP="00525E51">
      <w:pPr>
        <w:rPr>
          <w:b/>
          <w:bCs/>
        </w:rPr>
      </w:pPr>
      <w:r w:rsidRPr="00882CD0">
        <w:rPr>
          <w:b/>
          <w:bCs/>
        </w:rPr>
        <w:t>Stanowisko ds. przyjmowania wniosków o wydanie dowodu osobistego oraz wydawania dowodów osobistych w Wydziale Spraw Obywatelskich UM Wrocławia</w:t>
      </w:r>
    </w:p>
    <w:p w14:paraId="0657AF21" w14:textId="348246C7" w:rsidR="000155DB" w:rsidRDefault="000155DB" w:rsidP="00525E51">
      <w:r>
        <w:t>Termin składania dokumentów: 31.08.2026 g. 15:45</w:t>
      </w:r>
    </w:p>
    <w:p w14:paraId="27C8D73A" w14:textId="4758BF32" w:rsidR="000155DB" w:rsidRPr="00882CD0" w:rsidRDefault="000155DB" w:rsidP="00525E51">
      <w:pPr>
        <w:rPr>
          <w:b/>
          <w:bCs/>
        </w:rPr>
      </w:pPr>
      <w:r w:rsidRPr="00882CD0">
        <w:rPr>
          <w:b/>
          <w:bCs/>
        </w:rPr>
        <w:t>Stanowisko ds. ochrony gruntów (0,5 etatu) w Wydziale Środowiska UM Wrocławia</w:t>
      </w:r>
    </w:p>
    <w:p w14:paraId="7F6E9B56" w14:textId="7000F4EB" w:rsidR="000155DB" w:rsidRDefault="000155DB" w:rsidP="00525E51">
      <w:r>
        <w:t>Termin składania dokumentów: 31.08.2026 g. 15:45</w:t>
      </w:r>
    </w:p>
    <w:p w14:paraId="37F3DBC0" w14:textId="77777777" w:rsidR="007C1868" w:rsidRDefault="007C1868" w:rsidP="00525E51"/>
    <w:p w14:paraId="67E2E53D" w14:textId="77777777" w:rsidR="00525E51" w:rsidRPr="00D106D1" w:rsidRDefault="00525E51" w:rsidP="00525E51">
      <w:pPr>
        <w:rPr>
          <w:b/>
          <w:bCs/>
        </w:rPr>
      </w:pPr>
      <w:hyperlink r:id="rId21" w:history="1">
        <w:r w:rsidRPr="007D32F0">
          <w:rPr>
            <w:rStyle w:val="Hipercze"/>
            <w:b/>
            <w:bCs/>
          </w:rPr>
          <w:t>Urząd</w:t>
        </w:r>
        <w:r w:rsidRPr="007D32F0">
          <w:rPr>
            <w:rStyle w:val="Hipercze"/>
            <w:b/>
            <w:bCs/>
          </w:rPr>
          <w:t xml:space="preserve"> </w:t>
        </w:r>
        <w:r w:rsidRPr="007D32F0">
          <w:rPr>
            <w:rStyle w:val="Hipercze"/>
            <w:b/>
            <w:bCs/>
          </w:rPr>
          <w:t>Miasta Z</w:t>
        </w:r>
        <w:r w:rsidRPr="007D32F0">
          <w:rPr>
            <w:rStyle w:val="Hipercze"/>
            <w:b/>
            <w:bCs/>
          </w:rPr>
          <w:t>i</w:t>
        </w:r>
        <w:r w:rsidRPr="007D32F0">
          <w:rPr>
            <w:rStyle w:val="Hipercze"/>
            <w:b/>
            <w:bCs/>
          </w:rPr>
          <w:t>elona G</w:t>
        </w:r>
        <w:r w:rsidRPr="007D32F0">
          <w:rPr>
            <w:rStyle w:val="Hipercze"/>
            <w:b/>
            <w:bCs/>
          </w:rPr>
          <w:t>ó</w:t>
        </w:r>
        <w:r w:rsidRPr="007D32F0">
          <w:rPr>
            <w:rStyle w:val="Hipercze"/>
            <w:b/>
            <w:bCs/>
          </w:rPr>
          <w:t>ra</w:t>
        </w:r>
      </w:hyperlink>
    </w:p>
    <w:p w14:paraId="5334E4B2" w14:textId="5FA76FB0" w:rsidR="005E38A1" w:rsidRPr="00882CD0" w:rsidRDefault="000155DB" w:rsidP="00525E51">
      <w:pPr>
        <w:rPr>
          <w:b/>
          <w:bCs/>
        </w:rPr>
      </w:pPr>
      <w:r w:rsidRPr="00882CD0">
        <w:rPr>
          <w:b/>
          <w:bCs/>
        </w:rPr>
        <w:t>Podinspektor w Biurze Urbanistyki i Planowania w Departamencie Rozwoju Miasta</w:t>
      </w:r>
    </w:p>
    <w:p w14:paraId="537D3DA3" w14:textId="72A27ED5" w:rsidR="000155DB" w:rsidRDefault="000155DB" w:rsidP="00525E51">
      <w:r>
        <w:t>Termin składania dokumentów: 2.09.2026 g. 15:30</w:t>
      </w:r>
    </w:p>
    <w:p w14:paraId="63D9A875" w14:textId="77777777" w:rsidR="0069371F" w:rsidRDefault="0069371F"/>
    <w:sectPr w:rsidR="00693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E7"/>
    <w:rsid w:val="000155DB"/>
    <w:rsid w:val="00060CFB"/>
    <w:rsid w:val="00092A18"/>
    <w:rsid w:val="003A0DCA"/>
    <w:rsid w:val="003F5208"/>
    <w:rsid w:val="004254E9"/>
    <w:rsid w:val="004E77DE"/>
    <w:rsid w:val="00525E51"/>
    <w:rsid w:val="005637E7"/>
    <w:rsid w:val="005E38A1"/>
    <w:rsid w:val="005F377C"/>
    <w:rsid w:val="0061114B"/>
    <w:rsid w:val="0069371F"/>
    <w:rsid w:val="007B5612"/>
    <w:rsid w:val="007C1868"/>
    <w:rsid w:val="007C5A7A"/>
    <w:rsid w:val="008503C5"/>
    <w:rsid w:val="00882CD0"/>
    <w:rsid w:val="00A25B12"/>
    <w:rsid w:val="00AB1E95"/>
    <w:rsid w:val="00C56490"/>
    <w:rsid w:val="00D41E4F"/>
    <w:rsid w:val="00DB4357"/>
    <w:rsid w:val="00EA106F"/>
    <w:rsid w:val="00EE7582"/>
    <w:rsid w:val="00F4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D913"/>
  <w15:chartTrackingRefBased/>
  <w15:docId w15:val="{05DBB357-8F03-422C-B3E8-A74516A0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5E51"/>
  </w:style>
  <w:style w:type="paragraph" w:styleId="Nagwek1">
    <w:name w:val="heading 1"/>
    <w:basedOn w:val="Normalny"/>
    <w:next w:val="Normalny"/>
    <w:link w:val="Nagwek1Znak"/>
    <w:uiPriority w:val="9"/>
    <w:qFormat/>
    <w:rsid w:val="005637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7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7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7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7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7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7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7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7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7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7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37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37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37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37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37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37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37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37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3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7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37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7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37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7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37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7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37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7E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25E51"/>
    <w:rPr>
      <w:color w:val="46788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25E51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5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katowice.eu/Ogloszenia/OfertyPracy/ogloszenia.aspx?rodzaj=1&amp;menu=729" TargetMode="External"/><Relationship Id="rId13" Type="http://schemas.openxmlformats.org/officeDocument/2006/relationships/hyperlink" Target="https://praca.olsztyn.eu/?strona=1" TargetMode="External"/><Relationship Id="rId18" Type="http://schemas.openxmlformats.org/officeDocument/2006/relationships/hyperlink" Target="https://bip.torun.pl/oferty-pracy/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ip.zielonagora.pl/wakaty/85/status/" TargetMode="External"/><Relationship Id="rId7" Type="http://schemas.openxmlformats.org/officeDocument/2006/relationships/hyperlink" Target="https://www.bip.um.gorzow.pl/wakaty/9/status/1/" TargetMode="External"/><Relationship Id="rId12" Type="http://schemas.openxmlformats.org/officeDocument/2006/relationships/hyperlink" Target="https://bip.uml.lodz.pl/urzad-miasta/ogloszenia-i-zawiadomienia/praca/nabory-kandydatow-do-pracy-w-urzedzie-miasta-lodzi/" TargetMode="External"/><Relationship Id="rId17" Type="http://schemas.openxmlformats.org/officeDocument/2006/relationships/hyperlink" Target="https://bip.um.szczecin.pl/chapter_11362.as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ip.erzeszow.pl/371-urzad-miasta-rzeszowa/4881-nabor-na-wolne-stanowiska-pracy.html" TargetMode="External"/><Relationship Id="rId20" Type="http://schemas.openxmlformats.org/officeDocument/2006/relationships/hyperlink" Target="https://bip.um.wroc.pl/oferty-pracy/302/1/2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dansk.pl/urzad-miejski/praca/praca-w-urzedzie-miejskim-w-gdansku,a,518" TargetMode="External"/><Relationship Id="rId11" Type="http://schemas.openxmlformats.org/officeDocument/2006/relationships/hyperlink" Target="https://bip.lublin.eu/urzad-miasta-lublin/nabor-na-wolne-stanowiska-urzednicze/2026/ogloszenia/" TargetMode="External"/><Relationship Id="rId5" Type="http://schemas.openxmlformats.org/officeDocument/2006/relationships/hyperlink" Target="https://bip.um.bydgoszcz.pl/oferty-pracy/1174" TargetMode="External"/><Relationship Id="rId15" Type="http://schemas.openxmlformats.org/officeDocument/2006/relationships/hyperlink" Target="https://bip.poznan.pl/bip/oferty-pracy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bip.krakow.pl/?bip_id=1&amp;mmi=410" TargetMode="External"/><Relationship Id="rId19" Type="http://schemas.openxmlformats.org/officeDocument/2006/relationships/hyperlink" Target="https://erekrutacje-bip.um.warszawa.pl/" TargetMode="External"/><Relationship Id="rId4" Type="http://schemas.openxmlformats.org/officeDocument/2006/relationships/hyperlink" Target="https://www.bip.bialystok.pl/postepowania/nabor_na_stanowiska_urzednicze" TargetMode="External"/><Relationship Id="rId9" Type="http://schemas.openxmlformats.org/officeDocument/2006/relationships/hyperlink" Target="https://bipum.kielce.eu/urzad-miasta-kielce/rekrutacja/nabor-na-stanowiska-urzednicze/" TargetMode="External"/><Relationship Id="rId14" Type="http://schemas.openxmlformats.org/officeDocument/2006/relationships/hyperlink" Target="https://bip.um.opole.pl/nabory,-1_1-202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1464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Celmer Mariusz</dc:creator>
  <cp:keywords/>
  <dc:description/>
  <cp:lastModifiedBy>Celmer Mariusz</cp:lastModifiedBy>
  <cp:revision>3</cp:revision>
  <cp:lastPrinted>2026-08-24T10:09:00Z</cp:lastPrinted>
  <dcterms:created xsi:type="dcterms:W3CDTF">2026-08-24T08:34:00Z</dcterms:created>
  <dcterms:modified xsi:type="dcterms:W3CDTF">2026-08-24T13:13:00Z</dcterms:modified>
</cp:coreProperties>
</file>